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会计专业技术初、中级资格证书补</w:t>
      </w:r>
      <w:r>
        <w:rPr>
          <w:rFonts w:hint="eastAsia"/>
          <w:b/>
          <w:bCs/>
          <w:sz w:val="44"/>
          <w:lang w:eastAsia="zh-CN"/>
        </w:rPr>
        <w:t>办</w:t>
      </w:r>
      <w:bookmarkStart w:id="0" w:name="_GoBack"/>
      <w:bookmarkEnd w:id="0"/>
      <w:r>
        <w:rPr>
          <w:rFonts w:hint="eastAsia"/>
          <w:b/>
          <w:bCs/>
          <w:sz w:val="44"/>
        </w:rPr>
        <w:t>登记表</w:t>
      </w:r>
    </w:p>
    <w:p>
      <w:pPr>
        <w:jc w:val="center"/>
        <w:rPr>
          <w:b/>
          <w:bCs/>
          <w:sz w:val="44"/>
        </w:rPr>
      </w:pPr>
    </w:p>
    <w:p>
      <w:pPr>
        <w:ind w:firstLine="6264" w:firstLineChars="26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     月     日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620"/>
        <w:gridCol w:w="1261"/>
        <w:gridCol w:w="1619"/>
        <w:gridCol w:w="26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427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考试专业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级别（类别）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通过时间</w:t>
            </w:r>
          </w:p>
        </w:tc>
        <w:tc>
          <w:tcPr>
            <w:tcW w:w="2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65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补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本人证书遗失（证书信息有误），特申请补办。本人承诺情况属实，如有虚假， 愿意承担一切责任。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3600" w:firstLineChars="149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723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经办人签字：              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门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15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tabs>
                <w:tab w:val="left" w:pos="3600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盖章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szCs w:val="21"/>
        </w:rPr>
        <w:t>此表一式二份，须用蓝色或黑色墨水笔填写</w:t>
      </w:r>
      <w:r>
        <w:rPr>
          <w:rFonts w:hint="eastAsia"/>
          <w:b/>
          <w:bCs/>
        </w:rPr>
        <w:t>。</w:t>
      </w:r>
    </w:p>
    <w:p/>
    <w:p>
      <w:pPr>
        <w:ind w:left="7040" w:hanging="7040" w:hangingChars="2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b/>
          <w:bCs/>
          <w:sz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447672"/>
    <w:rsid w:val="00257839"/>
    <w:rsid w:val="00585E61"/>
    <w:rsid w:val="009E7839"/>
    <w:rsid w:val="00B26EDC"/>
    <w:rsid w:val="00D90570"/>
    <w:rsid w:val="00F971CE"/>
    <w:rsid w:val="0390392F"/>
    <w:rsid w:val="088854C9"/>
    <w:rsid w:val="09D75373"/>
    <w:rsid w:val="0B4B79E9"/>
    <w:rsid w:val="0BFA2C40"/>
    <w:rsid w:val="0EB35E53"/>
    <w:rsid w:val="102F014B"/>
    <w:rsid w:val="1E447672"/>
    <w:rsid w:val="211552ED"/>
    <w:rsid w:val="248C18DA"/>
    <w:rsid w:val="293B7FFB"/>
    <w:rsid w:val="2964129F"/>
    <w:rsid w:val="3D043CBA"/>
    <w:rsid w:val="3D1D1A9A"/>
    <w:rsid w:val="42E05B51"/>
    <w:rsid w:val="48FD5667"/>
    <w:rsid w:val="4CF73937"/>
    <w:rsid w:val="4DAB1CE4"/>
    <w:rsid w:val="514E169B"/>
    <w:rsid w:val="592E1A4F"/>
    <w:rsid w:val="5E885470"/>
    <w:rsid w:val="5FC45B29"/>
    <w:rsid w:val="62046AE1"/>
    <w:rsid w:val="687D134D"/>
    <w:rsid w:val="68BF0A07"/>
    <w:rsid w:val="746B180F"/>
    <w:rsid w:val="76674B17"/>
    <w:rsid w:val="77F31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NormalCharacter"/>
    <w:qFormat/>
    <w:uiPriority w:val="0"/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Times New Roman" w:hAnsi="Times New Roman" w:eastAsia="宋体"/>
      <w:kern w:val="0"/>
      <w:sz w:val="24"/>
      <w:szCs w:val="20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2021-01-13T00:43:00Z</dcterms:created>
  <dc:creator>lenovo</dc:creator>
  <cp:lastModifiedBy>lenovo</cp:lastModifiedBy>
  <cp:lastPrinted>2021-01-04T02:30:00Z</cp:lastPrinted>
  <dcterms:modified xsi:type="dcterms:W3CDTF">2024-01-17T09:09:40Z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